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BC51" w14:textId="77777777" w:rsidR="007A0F45" w:rsidRDefault="007A0F45" w:rsidP="007A0F45">
      <w:pPr>
        <w:pStyle w:val="Overskrift2"/>
      </w:pPr>
      <w:bookmarkStart w:id="0" w:name="_Toc493321973"/>
      <w:r>
        <w:t>VSF Trænertøj.</w:t>
      </w:r>
      <w:bookmarkEnd w:id="0"/>
    </w:p>
    <w:p w14:paraId="5DBE5986" w14:textId="77777777" w:rsidR="007A0F45" w:rsidRDefault="007A0F45" w:rsidP="007A0F45"/>
    <w:p w14:paraId="6A7D4B4F" w14:textId="77777777" w:rsidR="007A0F45" w:rsidRDefault="007A0F45" w:rsidP="007A0F45">
      <w:r>
        <w:t>VSF Fodbold klæder deres træner/leder på hvert år med en Adidas tøjpakke.</w:t>
      </w:r>
    </w:p>
    <w:p w14:paraId="63BF0989" w14:textId="77777777" w:rsidR="007A0F45" w:rsidRDefault="007A0F45" w:rsidP="007A0F45">
      <w:r>
        <w:t xml:space="preserve">Tøj pakken består af et udvalg tøj pakker (muligheder) – udvalget leveres af SPORT 24 og bestilles via hjemmesiden. </w:t>
      </w:r>
    </w:p>
    <w:p w14:paraId="32DDC5EE" w14:textId="77777777" w:rsidR="007A0F45" w:rsidRDefault="007A0F45" w:rsidP="007A0F45">
      <w:r>
        <w:t xml:space="preserve">Til bestillingen skal man bruge ”rabatkode”, denne sendes pr. mail fra </w:t>
      </w:r>
      <w:proofErr w:type="spellStart"/>
      <w:r>
        <w:t>Materielbestyren</w:t>
      </w:r>
      <w:proofErr w:type="spellEnd"/>
      <w:r>
        <w:t>.</w:t>
      </w:r>
      <w:r>
        <w:br/>
        <w:t xml:space="preserve">Som du frit kan vælge mellem, dog </w:t>
      </w:r>
      <w:r w:rsidRPr="009A6A40">
        <w:rPr>
          <w:b/>
          <w:bCs/>
        </w:rPr>
        <w:t>kun 1 pakke</w:t>
      </w:r>
      <w:r>
        <w:t xml:space="preserve"> pr. år (1/7 – 30/6)</w:t>
      </w:r>
    </w:p>
    <w:p w14:paraId="6941E092" w14:textId="77777777" w:rsidR="00D33C8B" w:rsidRDefault="00D33C8B"/>
    <w:sectPr w:rsidR="00D33C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45"/>
    <w:rsid w:val="007A0F45"/>
    <w:rsid w:val="008C44C4"/>
    <w:rsid w:val="00A6083C"/>
    <w:rsid w:val="00BB56EE"/>
    <w:rsid w:val="00D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93FE"/>
  <w15:chartTrackingRefBased/>
  <w15:docId w15:val="{E2CCCA99-107B-42B2-BBD9-9AAD241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0F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7A0F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0F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0F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0F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0F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0F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0F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0F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0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0F4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0F4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0F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0F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0F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0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0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A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0F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0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0F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A0F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0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A0F4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0F4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Mortensen</dc:creator>
  <cp:keywords/>
  <dc:description/>
  <cp:lastModifiedBy>Michael Mortensen</cp:lastModifiedBy>
  <cp:revision>1</cp:revision>
  <dcterms:created xsi:type="dcterms:W3CDTF">2024-05-05T11:26:00Z</dcterms:created>
  <dcterms:modified xsi:type="dcterms:W3CDTF">2024-05-05T11:27:00Z</dcterms:modified>
</cp:coreProperties>
</file>